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2DBE" w14:textId="13ABBE06" w:rsidR="00290CDC" w:rsidRDefault="00290CDC" w:rsidP="00290CDC">
      <w:pPr>
        <w:widowControl/>
        <w:rPr>
          <w:b/>
          <w:bCs/>
        </w:rPr>
      </w:pPr>
      <w:r>
        <w:rPr>
          <w:b/>
          <w:bCs/>
        </w:rPr>
        <w:t>Allegato “C”</w:t>
      </w:r>
    </w:p>
    <w:p w14:paraId="5DAED403" w14:textId="07BEA867" w:rsidR="00FF2546" w:rsidRPr="003D5F23" w:rsidRDefault="00000000">
      <w:pPr>
        <w:widowControl/>
        <w:jc w:val="center"/>
        <w:rPr>
          <w:b/>
          <w:bCs/>
        </w:rPr>
      </w:pPr>
      <w:r w:rsidRPr="003D5F23">
        <w:rPr>
          <w:b/>
          <w:bCs/>
        </w:rPr>
        <w:t>ISTANZA DELL’ACCESSO DOCUMENTALE</w:t>
      </w:r>
    </w:p>
    <w:p w14:paraId="17086683" w14:textId="77777777" w:rsidR="00FF2546" w:rsidRDefault="00FF2546">
      <w:pPr>
        <w:widowControl/>
        <w:jc w:val="center"/>
      </w:pPr>
    </w:p>
    <w:p w14:paraId="385166E3" w14:textId="77777777" w:rsidR="00FF2546" w:rsidRDefault="00FF2546">
      <w:pPr>
        <w:widowControl/>
      </w:pPr>
    </w:p>
    <w:p w14:paraId="25E4EE41" w14:textId="77777777" w:rsidR="00FF2546" w:rsidRDefault="00000000">
      <w:pPr>
        <w:widowControl/>
        <w:spacing w:line="360" w:lineRule="auto"/>
        <w:jc w:val="right"/>
        <w:rPr>
          <w:b/>
          <w:bCs/>
        </w:rPr>
      </w:pPr>
      <w:r>
        <w:rPr>
          <w:b/>
          <w:bCs/>
        </w:rPr>
        <w:t>Spett. LE</w:t>
      </w:r>
    </w:p>
    <w:p w14:paraId="5A94FAA5" w14:textId="77777777" w:rsidR="00FF2546" w:rsidRDefault="00000000">
      <w:pPr>
        <w:widowControl/>
        <w:spacing w:line="360" w:lineRule="auto"/>
        <w:jc w:val="right"/>
        <w:rPr>
          <w:b/>
          <w:bCs/>
        </w:rPr>
      </w:pPr>
      <w:r>
        <w:rPr>
          <w:b/>
          <w:bCs/>
        </w:rPr>
        <w:t>ENTE PARCO REGIONALE DEI CAMPI FLEGREI</w:t>
      </w:r>
    </w:p>
    <w:p w14:paraId="20606D47" w14:textId="77777777" w:rsidR="00FF2546" w:rsidRDefault="00000000">
      <w:pPr>
        <w:widowControl/>
        <w:spacing w:line="360" w:lineRule="auto"/>
        <w:jc w:val="right"/>
        <w:rPr>
          <w:b/>
          <w:bCs/>
        </w:rPr>
      </w:pPr>
      <w:r>
        <w:rPr>
          <w:b/>
          <w:bCs/>
        </w:rPr>
        <w:t>-SEDE-</w:t>
      </w:r>
    </w:p>
    <w:p w14:paraId="6D97B906" w14:textId="4DB7D0A7" w:rsidR="003D5F23" w:rsidRPr="003D5F23" w:rsidRDefault="003D5F23">
      <w:pPr>
        <w:widowControl/>
        <w:spacing w:line="360" w:lineRule="auto"/>
        <w:jc w:val="right"/>
      </w:pPr>
      <w:r w:rsidRPr="003D5F23">
        <w:t xml:space="preserve">PEC: </w:t>
      </w:r>
      <w:hyperlink r:id="rId4" w:history="1">
        <w:r w:rsidRPr="003D5F23">
          <w:rPr>
            <w:rStyle w:val="Collegamentoipertestuale"/>
          </w:rPr>
          <w:t>parcocampiflegrei@pec.it</w:t>
        </w:r>
      </w:hyperlink>
      <w:r w:rsidRPr="003D5F23">
        <w:t xml:space="preserve"> </w:t>
      </w:r>
    </w:p>
    <w:p w14:paraId="2E4CEE66" w14:textId="77777777" w:rsidR="00FF2546" w:rsidRDefault="00FF2546">
      <w:pPr>
        <w:widowControl/>
      </w:pPr>
    </w:p>
    <w:p w14:paraId="58627BF8" w14:textId="77777777" w:rsidR="00FF2546" w:rsidRDefault="00FF2546">
      <w:pPr>
        <w:widowControl/>
      </w:pPr>
    </w:p>
    <w:p w14:paraId="553ACCC8" w14:textId="77777777" w:rsidR="00FF2546" w:rsidRDefault="00FF2546">
      <w:pPr>
        <w:widowControl/>
      </w:pPr>
    </w:p>
    <w:p w14:paraId="4BCEFFE1" w14:textId="77777777" w:rsidR="00FF2546" w:rsidRDefault="00000000">
      <w:pPr>
        <w:widowControl/>
        <w:spacing w:line="360" w:lineRule="auto"/>
        <w:jc w:val="both"/>
      </w:pPr>
      <w:r>
        <w:t>Io sottoscritto/a ………………….…………………………….... nato/a il ..............................................</w:t>
      </w:r>
    </w:p>
    <w:p w14:paraId="4A8EAA0F" w14:textId="77777777" w:rsidR="003D5F23" w:rsidRDefault="00000000">
      <w:pPr>
        <w:widowControl/>
        <w:spacing w:line="360" w:lineRule="auto"/>
        <w:jc w:val="both"/>
      </w:pPr>
      <w:r>
        <w:t xml:space="preserve">in (comune di nascita) …………...…………………………………………………......................…… </w:t>
      </w:r>
    </w:p>
    <w:p w14:paraId="5F3B31CE" w14:textId="4500CB93" w:rsidR="00FF2546" w:rsidRDefault="00000000">
      <w:pPr>
        <w:widowControl/>
        <w:spacing w:line="360" w:lineRule="auto"/>
        <w:jc w:val="both"/>
      </w:pPr>
      <w:r>
        <w:t>e residente in (comune di residenza) ...............................................................................................................</w:t>
      </w:r>
    </w:p>
    <w:p w14:paraId="7CF28838" w14:textId="77777777" w:rsidR="00FF2546" w:rsidRDefault="00FF2546">
      <w:pPr>
        <w:widowControl/>
        <w:spacing w:line="360" w:lineRule="auto"/>
        <w:jc w:val="both"/>
      </w:pPr>
    </w:p>
    <w:p w14:paraId="7F60CB1E" w14:textId="63C4BF64" w:rsidR="00FF2546" w:rsidRPr="003D5F23" w:rsidRDefault="00000000">
      <w:pPr>
        <w:widowControl/>
        <w:jc w:val="center"/>
        <w:rPr>
          <w:b/>
          <w:bCs/>
        </w:rPr>
      </w:pPr>
      <w:r w:rsidRPr="003D5F23">
        <w:rPr>
          <w:b/>
          <w:bCs/>
        </w:rPr>
        <w:t xml:space="preserve">CHIEDO </w:t>
      </w:r>
    </w:p>
    <w:p w14:paraId="3F5D4AFD" w14:textId="77777777" w:rsidR="00FF2546" w:rsidRDefault="00FF2546">
      <w:pPr>
        <w:widowControl/>
      </w:pPr>
    </w:p>
    <w:p w14:paraId="7912A6F2" w14:textId="305696EE" w:rsidR="00FF2546" w:rsidRDefault="003D5F23">
      <w:pPr>
        <w:widowControl/>
        <w:spacing w:line="360" w:lineRule="auto"/>
        <w:jc w:val="both"/>
      </w:pPr>
      <w:r>
        <w:t>di ricevere documenti e comunicazioni relative alla presente istanza in Via .........................................................</w:t>
      </w:r>
    </w:p>
    <w:p w14:paraId="5B9B865A" w14:textId="77777777" w:rsidR="00FF2546" w:rsidRDefault="00000000">
      <w:pPr>
        <w:widowControl/>
        <w:spacing w:line="360" w:lineRule="auto"/>
        <w:jc w:val="both"/>
      </w:pPr>
      <w:r>
        <w:t>n. civ. ……… CAP ………….. Comune ……………………………………………… Tel ............................</w:t>
      </w:r>
    </w:p>
    <w:p w14:paraId="787E0F05" w14:textId="77777777" w:rsidR="00FF2546" w:rsidRDefault="00000000">
      <w:pPr>
        <w:widowControl/>
        <w:spacing w:line="360" w:lineRule="auto"/>
        <w:jc w:val="both"/>
      </w:pPr>
      <w:r>
        <w:t>Cell. …………………………….. e-mail/PEC ...................................................................................................</w:t>
      </w:r>
    </w:p>
    <w:p w14:paraId="17133B57" w14:textId="77777777" w:rsidR="00FF2546" w:rsidRDefault="00000000">
      <w:pPr>
        <w:widowControl/>
        <w:spacing w:line="360" w:lineRule="auto"/>
      </w:pPr>
      <w:r>
        <w:t>􀂉 Poter consultare i seguenti documenti:</w:t>
      </w:r>
    </w:p>
    <w:p w14:paraId="57D82A48" w14:textId="77777777" w:rsidR="00FF2546" w:rsidRDefault="00000000">
      <w:pPr>
        <w:widowControl/>
        <w:spacing w:line="360" w:lineRule="auto"/>
      </w:pPr>
      <w:r>
        <w:t>􀂉 Poter avere copia dei seguenti documenti:</w:t>
      </w:r>
    </w:p>
    <w:p w14:paraId="1ADAF668" w14:textId="77777777" w:rsidR="00FF2546" w:rsidRDefault="00000000">
      <w:pPr>
        <w:widowControl/>
        <w:spacing w:line="360" w:lineRule="auto"/>
      </w:pPr>
      <w:r>
        <w:t>[Inserire qui la sommaria descrizione dei documenti che si stanno ricercando]</w:t>
      </w:r>
    </w:p>
    <w:p w14:paraId="5D2BBCFC" w14:textId="77777777" w:rsidR="00FF2546" w:rsidRDefault="00000000">
      <w:pPr>
        <w:widowControl/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</w:p>
    <w:p w14:paraId="71FDFB24" w14:textId="77777777" w:rsidR="00FF2546" w:rsidRDefault="00000000">
      <w:pPr>
        <w:widowControl/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</w:p>
    <w:p w14:paraId="37988DFD" w14:textId="77777777" w:rsidR="00FF2546" w:rsidRDefault="00FF2546">
      <w:pPr>
        <w:widowControl/>
        <w:jc w:val="center"/>
      </w:pPr>
    </w:p>
    <w:p w14:paraId="728BEAC3" w14:textId="04E8E66E" w:rsidR="00FF2546" w:rsidRPr="003D5F23" w:rsidRDefault="00000000">
      <w:pPr>
        <w:widowControl/>
        <w:jc w:val="center"/>
        <w:rPr>
          <w:b/>
          <w:bCs/>
        </w:rPr>
      </w:pPr>
      <w:r w:rsidRPr="003D5F23">
        <w:rPr>
          <w:b/>
          <w:bCs/>
        </w:rPr>
        <w:t xml:space="preserve">DICHIARO </w:t>
      </w:r>
    </w:p>
    <w:p w14:paraId="7CBA4275" w14:textId="1FB384F7" w:rsidR="00FF2546" w:rsidRDefault="003D5F23">
      <w:pPr>
        <w:widowControl/>
        <w:spacing w:line="360" w:lineRule="auto"/>
        <w:jc w:val="both"/>
      </w:pPr>
      <w:r>
        <w:t>che la presente richiesta di accesso documentale è motivata dal seguente interesse diretto, concreto e attuale, corrispondente ad una situazione giuridicamente tutelata e collegata ai suddetti documenti:</w:t>
      </w:r>
    </w:p>
    <w:p w14:paraId="10947A05" w14:textId="77777777" w:rsidR="00FF2546" w:rsidRDefault="00000000">
      <w:pPr>
        <w:widowControl/>
        <w:spacing w:line="360" w:lineRule="auto"/>
        <w:jc w:val="both"/>
      </w:pPr>
      <w:r>
        <w:t>[Inserire qui la motivazione logico giuridica che giustifica l’istanza di acceso documentale]</w:t>
      </w:r>
    </w:p>
    <w:p w14:paraId="2B19BA81" w14:textId="77777777" w:rsidR="00FF2546" w:rsidRDefault="00000000">
      <w:pPr>
        <w:widowControl/>
      </w:pPr>
      <w:r>
        <w:t>……………………………………………………………………………................................…………..…………</w:t>
      </w:r>
    </w:p>
    <w:p w14:paraId="1514B28B" w14:textId="77777777" w:rsidR="00FF2546" w:rsidRDefault="00000000">
      <w:pPr>
        <w:widowControl/>
      </w:pPr>
      <w:r>
        <w:t>……………………………………………………………………………................................…………..…………</w:t>
      </w:r>
    </w:p>
    <w:p w14:paraId="56124381" w14:textId="77777777" w:rsidR="00FF2546" w:rsidRDefault="00FF2546">
      <w:pPr>
        <w:widowControl/>
      </w:pPr>
    </w:p>
    <w:p w14:paraId="15B490DF" w14:textId="77777777" w:rsidR="00FF2546" w:rsidRDefault="00FF2546">
      <w:pPr>
        <w:widowControl/>
      </w:pPr>
    </w:p>
    <w:p w14:paraId="4B2668CB" w14:textId="77777777" w:rsidR="00FF2546" w:rsidRDefault="00000000">
      <w:pPr>
        <w:widowControl/>
      </w:pPr>
      <w:r>
        <w:t>Allego fotocopia non autenticata di un mio documento di identità e i seguenti documenti:</w:t>
      </w:r>
    </w:p>
    <w:p w14:paraId="1B8F0CEA" w14:textId="77777777" w:rsidR="00FF2546" w:rsidRDefault="00000000">
      <w:pPr>
        <w:widowControl/>
      </w:pPr>
      <w:r>
        <w:t>.............................................................................................................................................................................</w:t>
      </w:r>
    </w:p>
    <w:p w14:paraId="59EF2654" w14:textId="77777777" w:rsidR="00FF2546" w:rsidRDefault="00FF2546">
      <w:pPr>
        <w:widowControl/>
      </w:pPr>
    </w:p>
    <w:p w14:paraId="469E3CA2" w14:textId="77777777" w:rsidR="00FF2546" w:rsidRDefault="00FF2546">
      <w:pPr>
        <w:widowControl/>
      </w:pPr>
    </w:p>
    <w:p w14:paraId="3F88DDB5" w14:textId="77777777" w:rsidR="00FF2546" w:rsidRDefault="00000000">
      <w:pPr>
        <w:widowControl/>
      </w:pPr>
      <w:r>
        <w:t>Distinti saluti.</w:t>
      </w:r>
    </w:p>
    <w:p w14:paraId="00AE2DD8" w14:textId="77777777" w:rsidR="00FF2546" w:rsidRDefault="00000000">
      <w:pPr>
        <w:widowControl/>
        <w:jc w:val="right"/>
      </w:pPr>
      <w:r>
        <w:t>.................................................................</w:t>
      </w:r>
    </w:p>
    <w:p w14:paraId="352156B7" w14:textId="77777777" w:rsidR="00FF2546" w:rsidRDefault="00000000">
      <w:pPr>
        <w:widowControl/>
        <w:jc w:val="center"/>
      </w:pPr>
      <w:r>
        <w:t xml:space="preserve">                                                                                                                                (FIRMA)</w:t>
      </w:r>
    </w:p>
    <w:p w14:paraId="5B087A81" w14:textId="77777777" w:rsidR="00FF2546" w:rsidRDefault="00FF2546">
      <w:pPr>
        <w:widowControl/>
      </w:pPr>
    </w:p>
    <w:p w14:paraId="6F508BE7" w14:textId="77777777" w:rsidR="00FF2546" w:rsidRDefault="00FF2546">
      <w:pPr>
        <w:widowControl/>
      </w:pPr>
    </w:p>
    <w:p w14:paraId="001407C5" w14:textId="77777777" w:rsidR="00FF2546" w:rsidRDefault="00FF2546">
      <w:pPr>
        <w:widowControl/>
      </w:pPr>
    </w:p>
    <w:p w14:paraId="1B7AC4F2" w14:textId="77777777" w:rsidR="00FF2546" w:rsidRDefault="00000000">
      <w:pPr>
        <w:widowControl/>
        <w:jc w:val="both"/>
        <w:rPr>
          <w:i/>
          <w:iCs/>
        </w:rPr>
      </w:pPr>
      <w:r>
        <w:rPr>
          <w:i/>
          <w:iCs/>
        </w:rPr>
        <w:t>Ai sensi dell'art. 38, d.P.R. 445 del 28 dicembre 2000, la dichiarazione è sottoscritta dall'interessato in presenza del dipendente addetto ovvero sottoscritta e inviata insieme alla fotocopia, non autenticata di un documento di identità del dichiarante, all'ufficio competente via email/PEC, oppure a mezzo posta.</w:t>
      </w:r>
    </w:p>
    <w:p w14:paraId="32769CD6" w14:textId="77777777" w:rsidR="00FF2546" w:rsidRDefault="00FF2546"/>
    <w:sectPr w:rsidR="00FF2546">
      <w:pgSz w:w="11906" w:h="16838"/>
      <w:pgMar w:top="1417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46"/>
    <w:rsid w:val="00290CDC"/>
    <w:rsid w:val="003D5F23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2935"/>
  <w15:docId w15:val="{E2F9DAC3-6117-464D-8780-EFA559E0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FE3"/>
    <w:pPr>
      <w:widowControl w:val="0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DA2FE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A2FE3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DA2FE3"/>
    <w:pPr>
      <w:ind w:left="693" w:hanging="36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3D5F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cocampiflegre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dc:description/>
  <cp:lastModifiedBy>Massimo D'Antonio</cp:lastModifiedBy>
  <cp:revision>5</cp:revision>
  <cp:lastPrinted>2023-06-19T09:56:00Z</cp:lastPrinted>
  <dcterms:created xsi:type="dcterms:W3CDTF">2023-06-19T09:59:00Z</dcterms:created>
  <dcterms:modified xsi:type="dcterms:W3CDTF">2023-10-09T09:54:00Z</dcterms:modified>
  <dc:language>it-IT</dc:language>
</cp:coreProperties>
</file>